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ABC9" w14:textId="77777777" w:rsidR="004A3106" w:rsidRDefault="004A3106" w:rsidP="004A3106">
      <w:pPr>
        <w:rPr>
          <w:rFonts w:ascii="Times New Roman" w:hAnsi="Times New Roman" w:cs="Times New Roman"/>
          <w:b/>
          <w:sz w:val="28"/>
          <w:szCs w:val="28"/>
        </w:rPr>
      </w:pPr>
    </w:p>
    <w:p w14:paraId="5C553A06" w14:textId="77777777" w:rsidR="003F3CEB" w:rsidRPr="004A3106" w:rsidRDefault="003F3CEB" w:rsidP="004A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106">
        <w:rPr>
          <w:rFonts w:ascii="Times New Roman" w:hAnsi="Times New Roman" w:cs="Times New Roman"/>
          <w:b/>
          <w:sz w:val="28"/>
          <w:szCs w:val="28"/>
        </w:rPr>
        <w:t>Žádost o uvolnění žáka z vyučování</w:t>
      </w:r>
    </w:p>
    <w:p w14:paraId="4C9FE9B2" w14:textId="77777777" w:rsidR="003F3CEB" w:rsidRPr="003F3CEB" w:rsidRDefault="003F3CEB" w:rsidP="004A3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>(dle § 50 zákona 561/2004 Sb. v platném znění)</w:t>
      </w:r>
    </w:p>
    <w:p w14:paraId="2DD5329F" w14:textId="77777777" w:rsidR="003F3CEB" w:rsidRPr="004A3106" w:rsidRDefault="003F3CEB">
      <w:pPr>
        <w:rPr>
          <w:rFonts w:ascii="Times New Roman" w:hAnsi="Times New Roman" w:cs="Times New Roman"/>
          <w:b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</w:t>
      </w:r>
      <w:r w:rsidRPr="004A3106">
        <w:rPr>
          <w:rFonts w:ascii="Times New Roman" w:hAnsi="Times New Roman" w:cs="Times New Roman"/>
          <w:b/>
          <w:sz w:val="24"/>
          <w:szCs w:val="24"/>
        </w:rPr>
        <w:t xml:space="preserve">Zákonný zástupce </w:t>
      </w:r>
    </w:p>
    <w:p w14:paraId="6703D93F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___________________________________________ </w:t>
      </w:r>
    </w:p>
    <w:p w14:paraId="19B23DC6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>Adresa: ______</w:t>
      </w:r>
      <w:r w:rsidR="004A3106">
        <w:rPr>
          <w:rFonts w:ascii="Times New Roman" w:hAnsi="Times New Roman" w:cs="Times New Roman"/>
          <w:sz w:val="24"/>
          <w:szCs w:val="24"/>
        </w:rPr>
        <w:t>________</w:t>
      </w:r>
      <w:r w:rsidRPr="003F3CEB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4A3106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CEB">
        <w:rPr>
          <w:rFonts w:ascii="Times New Roman" w:hAnsi="Times New Roman" w:cs="Times New Roman"/>
          <w:sz w:val="24"/>
          <w:szCs w:val="24"/>
        </w:rPr>
        <w:t>______________</w:t>
      </w:r>
      <w:r w:rsidR="004A3106">
        <w:rPr>
          <w:rFonts w:ascii="Times New Roman" w:hAnsi="Times New Roman" w:cs="Times New Roman"/>
          <w:sz w:val="24"/>
          <w:szCs w:val="24"/>
        </w:rPr>
        <w:t>_____________________</w:t>
      </w:r>
      <w:r w:rsidRPr="003F3CE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5F8A061" w14:textId="77777777" w:rsidR="003F3CEB" w:rsidRPr="004A3106" w:rsidRDefault="003F3CEB">
      <w:pPr>
        <w:rPr>
          <w:rFonts w:ascii="Times New Roman" w:hAnsi="Times New Roman" w:cs="Times New Roman"/>
          <w:b/>
          <w:sz w:val="24"/>
          <w:szCs w:val="24"/>
        </w:rPr>
      </w:pPr>
      <w:r w:rsidRPr="004A3106">
        <w:rPr>
          <w:rFonts w:ascii="Times New Roman" w:hAnsi="Times New Roman" w:cs="Times New Roman"/>
          <w:b/>
          <w:sz w:val="24"/>
          <w:szCs w:val="24"/>
        </w:rPr>
        <w:t xml:space="preserve"> žáka/žákyně</w:t>
      </w:r>
    </w:p>
    <w:p w14:paraId="0E2DA612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Jméno a příjmení: ___________________________________________ </w:t>
      </w:r>
    </w:p>
    <w:p w14:paraId="0848CB8C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Třída: ___________ </w:t>
      </w:r>
    </w:p>
    <w:p w14:paraId="6BB56684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Žádám o uvolnění z vyučování od ________________ do ________________ . </w:t>
      </w:r>
    </w:p>
    <w:p w14:paraId="292AB9AF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z důvodu ________________________________________________________ </w:t>
      </w:r>
    </w:p>
    <w:p w14:paraId="67223F6B" w14:textId="77777777" w:rsid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(např. rodinná rekreace, sportovní soustředění, apod.) </w:t>
      </w:r>
    </w:p>
    <w:p w14:paraId="27E7EBB3" w14:textId="77777777" w:rsidR="004A3106" w:rsidRPr="003F3CEB" w:rsidRDefault="004A3106">
      <w:pPr>
        <w:rPr>
          <w:rFonts w:ascii="Times New Roman" w:hAnsi="Times New Roman" w:cs="Times New Roman"/>
          <w:sz w:val="24"/>
          <w:szCs w:val="24"/>
        </w:rPr>
      </w:pPr>
    </w:p>
    <w:p w14:paraId="074A0739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>Prohlašuji, že jsem si vědom/a možných důsledků absence žáka/žákyně na průběh vzdělávání a nezbytnosti doplnění zameškaných povinnosti za období absence dle pokynů jednotlivých vyučujících uvedených v příloze této žádosti.</w:t>
      </w:r>
    </w:p>
    <w:p w14:paraId="3E03DD57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V ____________________ dne ______________</w:t>
      </w:r>
      <w:r w:rsidR="004A31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F3CEB">
        <w:rPr>
          <w:rFonts w:ascii="Times New Roman" w:hAnsi="Times New Roman" w:cs="Times New Roman"/>
          <w:sz w:val="24"/>
          <w:szCs w:val="24"/>
        </w:rPr>
        <w:t>_________________ podpis zákonného zástupce</w:t>
      </w:r>
    </w:p>
    <w:p w14:paraId="354F1EF5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Vyjádření třídní/ho učitelky/e žáka:</w:t>
      </w:r>
    </w:p>
    <w:p w14:paraId="37637A5E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Po konzultaci s vyučujícími </w:t>
      </w:r>
      <w:r w:rsidRPr="004A3106">
        <w:rPr>
          <w:rFonts w:ascii="Times New Roman" w:hAnsi="Times New Roman" w:cs="Times New Roman"/>
          <w:b/>
          <w:sz w:val="24"/>
          <w:szCs w:val="24"/>
        </w:rPr>
        <w:t>doporučuji/nedoporučuji</w:t>
      </w:r>
      <w:r w:rsidRPr="003F3CEB">
        <w:rPr>
          <w:rFonts w:ascii="Times New Roman" w:hAnsi="Times New Roman" w:cs="Times New Roman"/>
          <w:sz w:val="24"/>
          <w:szCs w:val="24"/>
        </w:rPr>
        <w:t xml:space="preserve"> uvolnění</w:t>
      </w:r>
    </w:p>
    <w:p w14:paraId="7E5A280F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 xml:space="preserve"> ____________________________ podpis třídní/ho učitelky</w:t>
      </w:r>
    </w:p>
    <w:p w14:paraId="63BFC554" w14:textId="77777777" w:rsidR="003F3CEB" w:rsidRPr="003F3CEB" w:rsidRDefault="004A3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Vyjádření ředitel</w:t>
      </w:r>
      <w:r w:rsidR="003F3CEB" w:rsidRPr="003F3CEB">
        <w:rPr>
          <w:rFonts w:ascii="Times New Roman" w:hAnsi="Times New Roman" w:cs="Times New Roman"/>
          <w:sz w:val="24"/>
          <w:szCs w:val="24"/>
        </w:rPr>
        <w:t xml:space="preserve">ky školy: </w:t>
      </w:r>
    </w:p>
    <w:p w14:paraId="4F020759" w14:textId="77777777" w:rsidR="003F3CEB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>Po vyjádření třídní/ho učitelky</w:t>
      </w:r>
      <w:r w:rsidR="004A3106">
        <w:rPr>
          <w:rFonts w:ascii="Times New Roman" w:hAnsi="Times New Roman" w:cs="Times New Roman"/>
          <w:sz w:val="24"/>
          <w:szCs w:val="24"/>
        </w:rPr>
        <w:t xml:space="preserve"> </w:t>
      </w:r>
      <w:r w:rsidRPr="004A3106">
        <w:rPr>
          <w:rFonts w:ascii="Times New Roman" w:hAnsi="Times New Roman" w:cs="Times New Roman"/>
          <w:b/>
          <w:sz w:val="24"/>
          <w:szCs w:val="24"/>
        </w:rPr>
        <w:t>schvaluji/neschvaluji</w:t>
      </w:r>
      <w:r w:rsidRPr="003F3CEB">
        <w:rPr>
          <w:rFonts w:ascii="Times New Roman" w:hAnsi="Times New Roman" w:cs="Times New Roman"/>
          <w:sz w:val="24"/>
          <w:szCs w:val="24"/>
        </w:rPr>
        <w:t xml:space="preserve"> uvolnění </w:t>
      </w:r>
    </w:p>
    <w:p w14:paraId="1BE0C763" w14:textId="77777777" w:rsidR="00655462" w:rsidRPr="003F3CEB" w:rsidRDefault="003F3CEB">
      <w:pPr>
        <w:rPr>
          <w:rFonts w:ascii="Times New Roman" w:hAnsi="Times New Roman" w:cs="Times New Roman"/>
          <w:sz w:val="24"/>
          <w:szCs w:val="24"/>
        </w:rPr>
      </w:pPr>
      <w:r w:rsidRPr="003F3CEB">
        <w:rPr>
          <w:rFonts w:ascii="Times New Roman" w:hAnsi="Times New Roman" w:cs="Times New Roman"/>
          <w:sz w:val="24"/>
          <w:szCs w:val="24"/>
        </w:rPr>
        <w:t>V ____________________ dne ____________</w:t>
      </w:r>
      <w:r w:rsidR="004A3106">
        <w:rPr>
          <w:rFonts w:ascii="Times New Roman" w:hAnsi="Times New Roman" w:cs="Times New Roman"/>
          <w:sz w:val="24"/>
          <w:szCs w:val="24"/>
        </w:rPr>
        <w:tab/>
      </w:r>
      <w:r w:rsidR="004A310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 podpis ředitel</w:t>
      </w:r>
      <w:r w:rsidRPr="003F3CEB">
        <w:rPr>
          <w:rFonts w:ascii="Times New Roman" w:hAnsi="Times New Roman" w:cs="Times New Roman"/>
          <w:sz w:val="24"/>
          <w:szCs w:val="24"/>
        </w:rPr>
        <w:t>ky školy</w:t>
      </w:r>
    </w:p>
    <w:p w14:paraId="194DE394" w14:textId="75B29D85" w:rsidR="003F3CEB" w:rsidRDefault="0061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5482" wp14:editId="38CEEEF9">
                <wp:simplePos x="0" y="0"/>
                <wp:positionH relativeFrom="column">
                  <wp:posOffset>3876040</wp:posOffset>
                </wp:positionH>
                <wp:positionV relativeFrom="paragraph">
                  <wp:posOffset>397510</wp:posOffset>
                </wp:positionV>
                <wp:extent cx="2700020" cy="975995"/>
                <wp:effectExtent l="1905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165D2" w14:textId="77777777" w:rsidR="004A3106" w:rsidRDefault="004A3106" w:rsidP="004A3106">
                            <w:pPr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email: reditel@zsbukovany.cz</w:t>
                            </w:r>
                          </w:p>
                          <w:p w14:paraId="562C0E84" w14:textId="77777777" w:rsidR="004A3106" w:rsidRDefault="004A3106" w:rsidP="004A3106">
                            <w:pPr>
                              <w:adjustRightInd w:val="0"/>
                              <w:jc w:val="right"/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tel.: 518 618 014</w:t>
                            </w:r>
                          </w:p>
                          <w:p w14:paraId="7335C700" w14:textId="77777777" w:rsidR="004A3106" w:rsidRDefault="004A3106" w:rsidP="004A3106">
                            <w:pPr>
                              <w:jc w:val="right"/>
                            </w:pPr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IČO 70984042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A654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5.2pt;margin-top:31.3pt;width:212.6pt;height:76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" stroked="f">
                <v:textbox style="mso-fit-shape-to-text:t">
                  <w:txbxContent>
                    <w:p w14:paraId="438165D2" w14:textId="77777777" w:rsidR="004A3106" w:rsidRDefault="004A3106" w:rsidP="004A3106">
                      <w:pPr>
                        <w:adjustRightInd w:val="0"/>
                        <w:jc w:val="right"/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email: reditel@zsbukovany.cz</w:t>
                      </w:r>
                    </w:p>
                    <w:p w14:paraId="562C0E84" w14:textId="77777777" w:rsidR="004A3106" w:rsidRDefault="004A3106" w:rsidP="004A3106">
                      <w:pPr>
                        <w:adjustRightInd w:val="0"/>
                        <w:jc w:val="right"/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tel.: 518 618 014</w:t>
                      </w:r>
                    </w:p>
                    <w:p w14:paraId="7335C700" w14:textId="77777777" w:rsidR="004A3106" w:rsidRDefault="004A3106" w:rsidP="004A3106">
                      <w:pPr>
                        <w:jc w:val="right"/>
                      </w:pPr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IČO 70984042</w:t>
                      </w:r>
                    </w:p>
                  </w:txbxContent>
                </v:textbox>
              </v:shape>
            </w:pict>
          </mc:Fallback>
        </mc:AlternateContent>
      </w:r>
      <w:r w:rsidR="003F3CEB" w:rsidRPr="004A3106">
        <w:rPr>
          <w:rFonts w:ascii="Times New Roman" w:hAnsi="Times New Roman" w:cs="Times New Roman"/>
          <w:b/>
          <w:sz w:val="24"/>
          <w:szCs w:val="24"/>
        </w:rPr>
        <w:t>Poučení:</w:t>
      </w:r>
      <w:r w:rsidR="003F3CEB" w:rsidRPr="003F3CEB">
        <w:rPr>
          <w:rFonts w:ascii="Times New Roman" w:hAnsi="Times New Roman" w:cs="Times New Roman"/>
          <w:sz w:val="24"/>
          <w:szCs w:val="24"/>
        </w:rPr>
        <w:t xml:space="preserve">  Žádost se podává prostřednictvím třídního učitele, ředitele školy v dostatečném předstihu před nepřítomností žáka ve vyučování.</w:t>
      </w:r>
    </w:p>
    <w:p w14:paraId="5C206A99" w14:textId="5AF25A44" w:rsidR="004A3106" w:rsidRPr="003F3CEB" w:rsidRDefault="00614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4F2C5" wp14:editId="010293F2">
                <wp:simplePos x="0" y="0"/>
                <wp:positionH relativeFrom="column">
                  <wp:posOffset>-21590</wp:posOffset>
                </wp:positionH>
                <wp:positionV relativeFrom="paragraph">
                  <wp:posOffset>1270</wp:posOffset>
                </wp:positionV>
                <wp:extent cx="2700020" cy="975995"/>
                <wp:effectExtent l="0" t="127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B223" w14:textId="77777777" w:rsidR="004A3106" w:rsidRDefault="004A3106" w:rsidP="004A3106">
                            <w:pPr>
                              <w:adjustRightInd w:val="0"/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Základní a mateřská škola Bukovany</w:t>
                            </w:r>
                          </w:p>
                          <w:p w14:paraId="2BA7E3AC" w14:textId="77777777" w:rsidR="004A3106" w:rsidRDefault="004A3106" w:rsidP="004A3106">
                            <w:pPr>
                              <w:adjustRightInd w:val="0"/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okres Hodonín, příspěvková organizace</w:t>
                            </w:r>
                          </w:p>
                          <w:p w14:paraId="62D61A2B" w14:textId="77777777" w:rsidR="004A3106" w:rsidRDefault="004A3106" w:rsidP="004A3106">
                            <w:r>
                              <w:rPr>
                                <w:rFonts w:ascii="ArialMT" w:hAnsi="ArialMT" w:cs="ArialMT"/>
                                <w:color w:val="F8A516"/>
                                <w:sz w:val="20"/>
                                <w:szCs w:val="20"/>
                              </w:rPr>
                              <w:t>Školní 132, 696 31 Bukovany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4F2C5" id="Text Box 2" o:spid="_x0000_s1027" type="#_x0000_t202" style="position:absolute;margin-left:-1.7pt;margin-top:.1pt;width:212.6pt;height:76.8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" stroked="f">
                <v:textbox style="mso-fit-shape-to-text:t">
                  <w:txbxContent>
                    <w:p w14:paraId="7CFDB223" w14:textId="77777777" w:rsidR="004A3106" w:rsidRDefault="004A3106" w:rsidP="004A3106">
                      <w:pPr>
                        <w:adjustRightInd w:val="0"/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Základní a mateřská škola Bukovany</w:t>
                      </w:r>
                    </w:p>
                    <w:p w14:paraId="2BA7E3AC" w14:textId="77777777" w:rsidR="004A3106" w:rsidRDefault="004A3106" w:rsidP="004A3106">
                      <w:pPr>
                        <w:adjustRightInd w:val="0"/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okres Hodonín, příspěvková organizace</w:t>
                      </w:r>
                    </w:p>
                    <w:p w14:paraId="62D61A2B" w14:textId="77777777" w:rsidR="004A3106" w:rsidRDefault="004A3106" w:rsidP="004A3106">
                      <w:r>
                        <w:rPr>
                          <w:rFonts w:ascii="ArialMT" w:hAnsi="ArialMT" w:cs="ArialMT"/>
                          <w:color w:val="F8A516"/>
                          <w:sz w:val="20"/>
                          <w:szCs w:val="20"/>
                        </w:rPr>
                        <w:t>Školní 132, 696 31 Bukovany</w:t>
                      </w:r>
                    </w:p>
                  </w:txbxContent>
                </v:textbox>
              </v:shape>
            </w:pict>
          </mc:Fallback>
        </mc:AlternateContent>
      </w:r>
      <w:r w:rsidR="004A31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A3106" w:rsidRPr="003F3CEB" w:rsidSect="004A3106">
      <w:headerReference w:type="default" r:id="rId6"/>
      <w:footerReference w:type="default" r:id="rId7"/>
      <w:pgSz w:w="11906" w:h="16838"/>
      <w:pgMar w:top="284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AE13" w14:textId="77777777" w:rsidR="009E609E" w:rsidRDefault="009E609E" w:rsidP="004A3106">
      <w:pPr>
        <w:spacing w:after="0" w:line="240" w:lineRule="auto"/>
      </w:pPr>
      <w:r>
        <w:separator/>
      </w:r>
    </w:p>
  </w:endnote>
  <w:endnote w:type="continuationSeparator" w:id="0">
    <w:p w14:paraId="2E7DC038" w14:textId="77777777" w:rsidR="009E609E" w:rsidRDefault="009E609E" w:rsidP="004A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AA30" w14:textId="77777777" w:rsidR="004A3106" w:rsidRDefault="004A3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0C64" w14:textId="77777777" w:rsidR="009E609E" w:rsidRDefault="009E609E" w:rsidP="004A3106">
      <w:pPr>
        <w:spacing w:after="0" w:line="240" w:lineRule="auto"/>
      </w:pPr>
      <w:r>
        <w:separator/>
      </w:r>
    </w:p>
  </w:footnote>
  <w:footnote w:type="continuationSeparator" w:id="0">
    <w:p w14:paraId="5A12D91E" w14:textId="77777777" w:rsidR="009E609E" w:rsidRDefault="009E609E" w:rsidP="004A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B152" w14:textId="77777777" w:rsidR="004A3106" w:rsidRDefault="004A3106" w:rsidP="004A3106">
    <w:pPr>
      <w:pStyle w:val="Zhlav"/>
      <w:jc w:val="center"/>
    </w:pPr>
    <w:r w:rsidRPr="004A3106">
      <w:rPr>
        <w:noProof/>
      </w:rPr>
      <w:drawing>
        <wp:inline distT="0" distB="0" distL="0" distR="0" wp14:anchorId="14A8472D" wp14:editId="16BF49DD">
          <wp:extent cx="704519" cy="660024"/>
          <wp:effectExtent l="19050" t="0" r="331" b="0"/>
          <wp:docPr id="1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36E29" w14:textId="77777777" w:rsidR="004A3106" w:rsidRDefault="004A3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B"/>
    <w:rsid w:val="000B468C"/>
    <w:rsid w:val="0010571E"/>
    <w:rsid w:val="003F3CEB"/>
    <w:rsid w:val="004A3106"/>
    <w:rsid w:val="0061476B"/>
    <w:rsid w:val="00655462"/>
    <w:rsid w:val="00717082"/>
    <w:rsid w:val="008243DC"/>
    <w:rsid w:val="00911C04"/>
    <w:rsid w:val="009E609E"/>
    <w:rsid w:val="00A774FF"/>
    <w:rsid w:val="00AC7783"/>
    <w:rsid w:val="00DD7123"/>
    <w:rsid w:val="00E33146"/>
    <w:rsid w:val="00F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FB67B"/>
  <w15:docId w15:val="{2B263663-9498-432E-897B-1FDF0FB1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4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106"/>
  </w:style>
  <w:style w:type="paragraph" w:styleId="Zpat">
    <w:name w:val="footer"/>
    <w:basedOn w:val="Normln"/>
    <w:link w:val="ZpatChar"/>
    <w:uiPriority w:val="99"/>
    <w:unhideWhenUsed/>
    <w:rsid w:val="004A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106"/>
  </w:style>
  <w:style w:type="paragraph" w:styleId="Textbubliny">
    <w:name w:val="Balloon Text"/>
    <w:basedOn w:val="Normln"/>
    <w:link w:val="TextbublinyChar"/>
    <w:uiPriority w:val="99"/>
    <w:semiHidden/>
    <w:unhideWhenUsed/>
    <w:rsid w:val="004A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Andrea Chludilová</cp:lastModifiedBy>
  <cp:revision>2</cp:revision>
  <dcterms:created xsi:type="dcterms:W3CDTF">2023-01-12T21:10:00Z</dcterms:created>
  <dcterms:modified xsi:type="dcterms:W3CDTF">2023-01-12T21:10:00Z</dcterms:modified>
</cp:coreProperties>
</file>